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4532E" w:rsidR="0000689B" w:rsidP="005A5C1E" w:rsidRDefault="00B07F0C" w14:paraId="38CA8634" wp14:textId="77777777">
      <w:pPr>
        <w:spacing w:before="100" w:beforeAutospacing="1"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32"/>
          <w:szCs w:val="36"/>
          <w:lang w:eastAsia="pl-PL"/>
        </w:rPr>
      </w:pPr>
      <w:r w:rsidRPr="00B4532E">
        <w:rPr>
          <w:rFonts w:ascii="Times New Roman" w:hAnsi="Times New Roman" w:eastAsia="Times New Roman" w:cs="Times New Roman"/>
          <w:b/>
          <w:bCs/>
          <w:sz w:val="32"/>
          <w:szCs w:val="36"/>
          <w:lang w:eastAsia="pl-PL"/>
        </w:rPr>
        <w:t>PLAN LEKCJI KLASY I-</w:t>
      </w:r>
      <w:r w:rsidRPr="00B4532E" w:rsidR="0000689B">
        <w:rPr>
          <w:rFonts w:ascii="Times New Roman" w:hAnsi="Times New Roman" w:eastAsia="Times New Roman" w:cs="Times New Roman"/>
          <w:b/>
          <w:bCs/>
          <w:sz w:val="32"/>
          <w:szCs w:val="36"/>
          <w:lang w:eastAsia="pl-PL"/>
        </w:rPr>
        <w:t>III</w:t>
      </w:r>
    </w:p>
    <w:p xmlns:wp14="http://schemas.microsoft.com/office/word/2010/wordml" w:rsidRPr="00B4532E" w:rsidR="003D61F9" w:rsidP="6C93DF68" w:rsidRDefault="0000689B" w14:paraId="0EC70403" wp14:textId="78D81C12">
      <w:pPr>
        <w:bidi w:val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lang w:eastAsia="ar-SA"/>
        </w:rPr>
      </w:pPr>
      <w:r w:rsidRPr="6C93DF68" w:rsidR="0000689B">
        <w:rPr>
          <w:b w:val="1"/>
          <w:bCs w:val="1"/>
          <w:sz w:val="28"/>
          <w:szCs w:val="28"/>
        </w:rPr>
        <w:t>Podział godzin obowiązujący od dnia 18.01.2021 r.</w:t>
      </w:r>
    </w:p>
    <w:p xmlns:wp14="http://schemas.microsoft.com/office/word/2010/wordml" w:rsidRPr="003D61F9" w:rsidR="003D61F9" w:rsidP="003D61F9" w:rsidRDefault="003D61F9" w14:paraId="672A6659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sz w:val="2"/>
          <w:szCs w:val="28"/>
        </w:rPr>
      </w:pPr>
    </w:p>
    <w:tbl>
      <w:tblPr>
        <w:tblpPr w:leftFromText="141" w:rightFromText="141" w:vertAnchor="page" w:horzAnchor="margin" w:tblpXSpec="center" w:tblpY="1561"/>
        <w:tblW w:w="10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1276"/>
        <w:gridCol w:w="2848"/>
        <w:gridCol w:w="2848"/>
        <w:gridCol w:w="2849"/>
      </w:tblGrid>
      <w:tr xmlns:wp14="http://schemas.microsoft.com/office/word/2010/wordml" w:rsidRPr="003D61F9" w:rsidR="005A5C1E" w:rsidTr="6C93DF68" w14:paraId="123D0B2F" wp14:textId="77777777">
        <w:trPr>
          <w:cantSplit/>
          <w:trHeight w:val="254"/>
        </w:trPr>
        <w:tc>
          <w:tcPr>
            <w:tcW w:w="392" w:type="dxa"/>
            <w:tcBorders>
              <w:top w:val="single" w:color="auto" w:sz="12" w:space="0"/>
              <w:bottom w:val="single" w:color="auto" w:sz="12" w:space="0"/>
            </w:tcBorders>
            <w:tcMar/>
            <w:textDirection w:val="tbRl"/>
          </w:tcPr>
          <w:p w:rsidRPr="003D61F9" w:rsidR="005A5C1E" w:rsidP="005A5C1E" w:rsidRDefault="005A5C1E" w14:paraId="0A37501D" wp14:textId="77777777">
            <w:pPr>
              <w:spacing w:after="0" w:line="240" w:lineRule="auto"/>
              <w:ind w:right="113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single" w:color="auto" w:sz="12" w:space="0"/>
              <w:bottom w:val="single" w:color="auto" w:sz="12" w:space="0"/>
            </w:tcBorders>
            <w:tcMar/>
            <w:textDirection w:val="btLr"/>
          </w:tcPr>
          <w:p w:rsidRPr="003D61F9" w:rsidR="005A5C1E" w:rsidP="005A5C1E" w:rsidRDefault="005A5C1E" w14:paraId="5DAB6C7B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Pr="003D61F9" w:rsidR="005A5C1E" w:rsidP="005A5C1E" w:rsidRDefault="005A5C1E" w14:paraId="02EB378F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3D61F9" w:rsidR="005A5C1E" w:rsidP="005A5C1E" w:rsidRDefault="005A5C1E" w14:paraId="7E3E026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2848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B024F5" w:rsidR="005A5C1E" w:rsidP="005A5C1E" w:rsidRDefault="005A5C1E" w14:paraId="2906B3E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024F5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48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B024F5" w:rsidR="005A5C1E" w:rsidP="005A5C1E" w:rsidRDefault="005A5C1E" w14:paraId="7F83DA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024F5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49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B024F5" w:rsidR="005A5C1E" w:rsidP="005A5C1E" w:rsidRDefault="005A5C1E" w14:paraId="69CE75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024F5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xmlns:wp14="http://schemas.microsoft.com/office/word/2010/wordml" w:rsidRPr="0000689B" w:rsidR="005A5C1E" w:rsidTr="6C93DF68" w14:paraId="4C15487D" wp14:textId="77777777">
        <w:trPr>
          <w:trHeight w:val="276"/>
        </w:trPr>
        <w:tc>
          <w:tcPr>
            <w:tcW w:w="392" w:type="dxa"/>
            <w:tcBorders>
              <w:top w:val="single" w:color="auto" w:sz="12" w:space="0"/>
            </w:tcBorders>
            <w:tcMar/>
          </w:tcPr>
          <w:p w:rsidRPr="003D61F9" w:rsidR="005A5C1E" w:rsidP="005A5C1E" w:rsidRDefault="005A5C1E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>
              <w:top w:val="single" w:color="auto" w:sz="12" w:space="0"/>
            </w:tcBorders>
            <w:tcMar/>
            <w:textDirection w:val="btLr"/>
            <w:vAlign w:val="center"/>
          </w:tcPr>
          <w:p w:rsidRPr="003D61F9" w:rsidR="005A5C1E" w:rsidP="005A5C1E" w:rsidRDefault="005A5C1E" w14:paraId="3789C624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2" w:space="0"/>
            </w:tcBorders>
            <w:shd w:val="clear" w:color="auto" w:fill="FFFFFF" w:themeFill="background1"/>
            <w:tcMar/>
          </w:tcPr>
          <w:p w:rsidRPr="003D61F9" w:rsidR="005A5C1E" w:rsidP="005A5C1E" w:rsidRDefault="005A5C1E" w14:paraId="19EFDF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8:45</w:t>
            </w:r>
          </w:p>
        </w:tc>
        <w:tc>
          <w:tcPr>
            <w:tcW w:w="2848" w:type="dxa"/>
            <w:tcBorders>
              <w:top w:val="single" w:color="auto" w:sz="12" w:space="0"/>
              <w:bottom w:val="single" w:color="auto" w:sz="2" w:space="0"/>
            </w:tcBorders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5A40C4D8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tcBorders>
              <w:top w:val="single" w:color="auto" w:sz="12" w:space="0"/>
              <w:bottom w:val="single" w:color="auto" w:sz="2" w:space="0"/>
            </w:tcBorders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659539D9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  6</w:t>
            </w:r>
          </w:p>
        </w:tc>
        <w:tc>
          <w:tcPr>
            <w:tcW w:w="2849" w:type="dxa"/>
            <w:tcBorders>
              <w:top w:val="single" w:color="auto" w:sz="12" w:space="0"/>
              <w:bottom w:val="single" w:color="auto" w:sz="2" w:space="0"/>
            </w:tcBorders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2DCEE261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 3</w:t>
            </w:r>
          </w:p>
        </w:tc>
      </w:tr>
      <w:tr xmlns:wp14="http://schemas.microsoft.com/office/word/2010/wordml" w:rsidRPr="0000689B" w:rsidR="005A5C1E" w:rsidTr="6C93DF68" w14:paraId="487896A5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478869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5A5C1E" w:rsidP="005A5C1E" w:rsidRDefault="005A5C1E" w14:paraId="6A05A8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2" w:space="0"/>
            </w:tcBorders>
            <w:shd w:val="clear" w:color="auto" w:fill="EEECE1" w:themeFill="background2"/>
            <w:tcMar/>
          </w:tcPr>
          <w:p w:rsidRPr="003D61F9" w:rsidR="005A5C1E" w:rsidP="005A5C1E" w:rsidRDefault="005A5C1E" w14:paraId="73F572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8:50 – 9:35</w:t>
            </w:r>
          </w:p>
        </w:tc>
        <w:tc>
          <w:tcPr>
            <w:tcW w:w="2848" w:type="dxa"/>
            <w:tcBorders>
              <w:top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6129506B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tcBorders>
              <w:top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1D7620E7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   6</w:t>
            </w:r>
          </w:p>
        </w:tc>
        <w:tc>
          <w:tcPr>
            <w:tcW w:w="2849" w:type="dxa"/>
            <w:tcBorders>
              <w:top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6356A8B3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 3</w:t>
            </w:r>
          </w:p>
        </w:tc>
      </w:tr>
      <w:tr xmlns:wp14="http://schemas.microsoft.com/office/word/2010/wordml" w:rsidRPr="0000689B" w:rsidR="005A5C1E" w:rsidTr="6C93DF68" w14:paraId="5A71070D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1F75A9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5A5C1E" w:rsidP="005A5C1E" w:rsidRDefault="005A5C1E" w14:paraId="5A39BB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tcMar/>
          </w:tcPr>
          <w:p w:rsidRPr="003D61F9" w:rsidR="005A5C1E" w:rsidP="005A5C1E" w:rsidRDefault="005A5C1E" w14:paraId="7A3A79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9:45 – 10:30</w:t>
            </w:r>
          </w:p>
        </w:tc>
        <w:tc>
          <w:tcPr>
            <w:tcW w:w="2848" w:type="dxa"/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28D9E2C2" wp14:textId="77777777">
            <w:pPr>
              <w:tabs>
                <w:tab w:val="left" w:pos="942"/>
              </w:tabs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wychowanie fizyczne</w:t>
            </w:r>
          </w:p>
        </w:tc>
        <w:tc>
          <w:tcPr>
            <w:tcW w:w="2848" w:type="dxa"/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72CCDFBF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edukacja plastyczna   6</w:t>
            </w:r>
          </w:p>
        </w:tc>
        <w:tc>
          <w:tcPr>
            <w:tcW w:w="2849" w:type="dxa"/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2CD9D9BA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edukacja plastyczna   6</w:t>
            </w:r>
          </w:p>
        </w:tc>
      </w:tr>
      <w:tr xmlns:wp14="http://schemas.microsoft.com/office/word/2010/wordml" w:rsidRPr="0000689B" w:rsidR="005A5C1E" w:rsidTr="6C93DF68" w14:paraId="34133364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0F9ABB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5A5C1E" w:rsidP="005A5C1E" w:rsidRDefault="005A5C1E" w14:paraId="41C8F3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  <w:shd w:val="clear" w:color="auto" w:fill="EEECE1" w:themeFill="background2"/>
            <w:tcMar/>
          </w:tcPr>
          <w:p w:rsidRPr="003D61F9" w:rsidR="005A5C1E" w:rsidP="005A5C1E" w:rsidRDefault="005A5C1E" w14:paraId="483324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10:50 – 11:35</w:t>
            </w:r>
          </w:p>
        </w:tc>
        <w:tc>
          <w:tcPr>
            <w:tcW w:w="2848" w:type="dxa"/>
            <w:tcBorders>
              <w:bottom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0A0AEC65" wp14:textId="77777777">
            <w:pPr>
              <w:tabs>
                <w:tab w:val="left" w:pos="942"/>
              </w:tabs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u w:val="single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16"/>
                <w:lang w:eastAsia="pl-PL"/>
              </w:rPr>
              <w:t>edukacja muzyczna  4</w:t>
            </w:r>
          </w:p>
        </w:tc>
        <w:tc>
          <w:tcPr>
            <w:tcW w:w="2848" w:type="dxa"/>
            <w:tcBorders>
              <w:bottom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319184CA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849" w:type="dxa"/>
            <w:tcBorders>
              <w:bottom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1799DF68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</w:tr>
      <w:tr xmlns:wp14="http://schemas.microsoft.com/office/word/2010/wordml" w:rsidRPr="0000689B" w:rsidR="005A5C1E" w:rsidTr="6C93DF68" w14:paraId="76514893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56C726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5A5C1E" w:rsidP="005A5C1E" w:rsidRDefault="005A5C1E" w14:paraId="72A3D3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2" w:space="0"/>
            </w:tcBorders>
            <w:shd w:val="clear" w:color="auto" w:fill="FFFFFF" w:themeFill="background1"/>
            <w:tcMar/>
          </w:tcPr>
          <w:p w:rsidRPr="003D61F9" w:rsidR="005A5C1E" w:rsidP="005A5C1E" w:rsidRDefault="005A5C1E" w14:paraId="3CA92A2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11:45 – 12:30</w:t>
            </w:r>
          </w:p>
        </w:tc>
        <w:tc>
          <w:tcPr>
            <w:tcW w:w="2848" w:type="dxa"/>
            <w:tcBorders>
              <w:top w:val="single" w:color="auto" w:sz="2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8" w:type="dxa"/>
            <w:tcBorders>
              <w:top w:val="single" w:color="auto" w:sz="2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38B13BD9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>zajęcia korekcyjne  3</w:t>
            </w:r>
          </w:p>
        </w:tc>
        <w:tc>
          <w:tcPr>
            <w:tcW w:w="2849" w:type="dxa"/>
            <w:tcBorders>
              <w:top w:val="single" w:color="auto" w:sz="2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3FC93CA2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>zajęcia korekcyjne  3</w:t>
            </w:r>
          </w:p>
        </w:tc>
      </w:tr>
      <w:tr xmlns:wp14="http://schemas.microsoft.com/office/word/2010/wordml" w:rsidRPr="0000689B" w:rsidR="005A5C1E" w:rsidTr="6C93DF68" w14:paraId="366BD0DF" wp14:textId="77777777">
        <w:trPr>
          <w:trHeight w:val="276"/>
        </w:trPr>
        <w:tc>
          <w:tcPr>
            <w:tcW w:w="392" w:type="dxa"/>
            <w:tcBorders>
              <w:bottom w:val="single" w:color="auto" w:sz="4" w:space="0"/>
            </w:tcBorders>
            <w:tcMar/>
          </w:tcPr>
          <w:p w:rsidRPr="003D61F9" w:rsidR="005A5C1E" w:rsidP="005A5C1E" w:rsidRDefault="005A5C1E" w14:paraId="4BC6DB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/>
            <w:tcBorders/>
            <w:tcMar/>
            <w:vAlign w:val="center"/>
          </w:tcPr>
          <w:p w:rsidRPr="003D61F9" w:rsidR="005A5C1E" w:rsidP="005A5C1E" w:rsidRDefault="005A5C1E" w14:paraId="0E27B0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EEECE1" w:themeFill="background2"/>
            <w:tcMar/>
          </w:tcPr>
          <w:p w:rsidRPr="003D61F9" w:rsidR="005A5C1E" w:rsidP="005A5C1E" w:rsidRDefault="005A5C1E" w14:paraId="626E77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12:40 – 13:25</w:t>
            </w:r>
          </w:p>
        </w:tc>
        <w:tc>
          <w:tcPr>
            <w:tcW w:w="2848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EEECE1" w:themeFill="background2"/>
            <w:tcMar/>
          </w:tcPr>
          <w:p w:rsidRPr="0000689B" w:rsidR="005A5C1E" w:rsidP="005A5C1E" w:rsidRDefault="005A5C1E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shd w:val="clear" w:color="auto" w:fill="EEECE1" w:themeFill="background2"/>
            <w:tcMar/>
          </w:tcPr>
          <w:p w:rsidRPr="0000689B" w:rsidR="005A5C1E" w:rsidP="005A5C1E" w:rsidRDefault="005A5C1E" w14:paraId="44EAFD9C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tcBorders>
              <w:top w:val="single" w:color="auto" w:sz="4" w:space="0"/>
              <w:bottom w:val="single" w:color="auto" w:sz="2" w:space="0"/>
            </w:tcBorders>
            <w:shd w:val="clear" w:color="auto" w:fill="EEECE1" w:themeFill="background2"/>
            <w:tcMar/>
          </w:tcPr>
          <w:p w:rsidRPr="0000689B" w:rsidR="005A5C1E" w:rsidP="005A5C1E" w:rsidRDefault="005A5C1E" w14:paraId="4B94D5A5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00689B" w:rsidR="005A5C1E" w:rsidTr="6C93DF68" w14:paraId="45CB103B" wp14:textId="77777777">
        <w:trPr>
          <w:trHeight w:val="276"/>
        </w:trPr>
        <w:tc>
          <w:tcPr>
            <w:tcW w:w="392" w:type="dxa"/>
            <w:tcBorders>
              <w:bottom w:val="single" w:color="auto" w:sz="18" w:space="0"/>
            </w:tcBorders>
            <w:tcMar/>
          </w:tcPr>
          <w:p w:rsidRPr="003D61F9" w:rsidR="005A5C1E" w:rsidP="005A5C1E" w:rsidRDefault="005A5C1E" w14:paraId="669988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/>
            <w:tcBorders/>
            <w:tcMar/>
            <w:vAlign w:val="center"/>
          </w:tcPr>
          <w:p w:rsidRPr="003D61F9" w:rsidR="005A5C1E" w:rsidP="005A5C1E" w:rsidRDefault="005A5C1E" w14:paraId="3DEEC66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18" w:space="0"/>
            </w:tcBorders>
            <w:shd w:val="clear" w:color="auto" w:fill="FFFFFF" w:themeFill="background1"/>
            <w:tcMar/>
          </w:tcPr>
          <w:p w:rsidRPr="003D61F9" w:rsidR="005A5C1E" w:rsidP="005A5C1E" w:rsidRDefault="005A5C1E" w14:paraId="3656B9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8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0689B" w:rsidR="005A5C1E" w:rsidP="005A5C1E" w:rsidRDefault="005A5C1E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shd w:val="clear" w:color="auto" w:fill="FFFFFF" w:themeFill="background1"/>
            <w:tcMar/>
          </w:tcPr>
          <w:p w:rsidRPr="0000689B" w:rsidR="005A5C1E" w:rsidP="005A5C1E" w:rsidRDefault="005A5C1E" w14:paraId="049F31CB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tcBorders>
              <w:top w:val="single" w:color="auto" w:sz="4" w:space="0"/>
              <w:bottom w:val="single" w:color="auto" w:sz="18" w:space="0"/>
            </w:tcBorders>
            <w:shd w:val="clear" w:color="auto" w:fill="FFFFFF" w:themeFill="background1"/>
            <w:tcMar/>
          </w:tcPr>
          <w:p w:rsidRPr="0000689B" w:rsidR="005A5C1E" w:rsidP="005A5C1E" w:rsidRDefault="005A5C1E" w14:paraId="53128261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00689B" w:rsidR="005A5C1E" w:rsidTr="6C93DF68" w14:paraId="3CF73C72" wp14:textId="77777777">
        <w:trPr>
          <w:trHeight w:val="276"/>
        </w:trPr>
        <w:tc>
          <w:tcPr>
            <w:tcW w:w="392" w:type="dxa"/>
            <w:tcBorders>
              <w:top w:val="single" w:color="auto" w:sz="18" w:space="0"/>
            </w:tcBorders>
            <w:tcMar/>
          </w:tcPr>
          <w:p w:rsidRPr="003D61F9" w:rsidR="005A5C1E" w:rsidP="005A5C1E" w:rsidRDefault="005A5C1E" w14:paraId="21FA60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>
              <w:top w:val="single" w:color="auto" w:sz="18" w:space="0"/>
            </w:tcBorders>
            <w:tcMar/>
            <w:textDirection w:val="btLr"/>
            <w:vAlign w:val="center"/>
          </w:tcPr>
          <w:p w:rsidRPr="003D61F9" w:rsidR="005A5C1E" w:rsidP="005A5C1E" w:rsidRDefault="005A5C1E" w14:paraId="36ABBBBD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276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 w:themeFill="background2"/>
            <w:tcMar/>
          </w:tcPr>
          <w:p w:rsidRPr="003D61F9" w:rsidR="005A5C1E" w:rsidP="005A5C1E" w:rsidRDefault="005A5C1E" w14:paraId="283B2E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8:45</w:t>
            </w:r>
          </w:p>
        </w:tc>
        <w:tc>
          <w:tcPr>
            <w:tcW w:w="2848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  <w:lang w:eastAsia="pl-PL"/>
              </w:rPr>
            </w:pPr>
          </w:p>
        </w:tc>
        <w:tc>
          <w:tcPr>
            <w:tcW w:w="2848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5A5C1E" w:rsidP="005A5C1E" w:rsidRDefault="000D24A6" w14:paraId="3965FBE8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   6</w:t>
            </w:r>
          </w:p>
        </w:tc>
        <w:tc>
          <w:tcPr>
            <w:tcW w:w="2849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2560FD99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 xml:space="preserve"> </w:t>
            </w: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 xml:space="preserve"> 3</w:t>
            </w:r>
          </w:p>
        </w:tc>
      </w:tr>
      <w:tr xmlns:wp14="http://schemas.microsoft.com/office/word/2010/wordml" w:rsidRPr="0000689B" w:rsidR="005A5C1E" w:rsidTr="6C93DF68" w14:paraId="0DD0BDC5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41BD3F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5A5C1E" w:rsidP="005A5C1E" w:rsidRDefault="005A5C1E" w14:paraId="410165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2" w:space="0"/>
            </w:tcBorders>
            <w:shd w:val="clear" w:color="auto" w:fill="FFFFFF" w:themeFill="background1"/>
            <w:tcMar/>
          </w:tcPr>
          <w:p w:rsidRPr="003D61F9" w:rsidR="005A5C1E" w:rsidP="005A5C1E" w:rsidRDefault="005A5C1E" w14:paraId="3F020C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8:50 – 9:35</w:t>
            </w:r>
          </w:p>
        </w:tc>
        <w:tc>
          <w:tcPr>
            <w:tcW w:w="2848" w:type="dxa"/>
            <w:tcBorders>
              <w:top w:val="single" w:color="auto" w:sz="2" w:space="0"/>
            </w:tcBorders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767B8D45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tcBorders>
              <w:top w:val="single" w:color="auto" w:sz="2" w:space="0"/>
            </w:tcBorders>
            <w:shd w:val="clear" w:color="auto" w:fill="FFFFFF" w:themeFill="background1"/>
            <w:tcMar/>
            <w:vAlign w:val="center"/>
          </w:tcPr>
          <w:p w:rsidRPr="0000689B" w:rsidR="005A5C1E" w:rsidP="005A5C1E" w:rsidRDefault="000D24A6" w14:paraId="4BEC460B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   </w:t>
            </w:r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9" w:type="dxa"/>
            <w:tcBorders>
              <w:top w:val="single" w:color="auto" w:sz="2" w:space="0"/>
            </w:tcBorders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6A9F811A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  3</w:t>
            </w:r>
          </w:p>
        </w:tc>
      </w:tr>
      <w:tr xmlns:wp14="http://schemas.microsoft.com/office/word/2010/wordml" w:rsidRPr="0000689B" w:rsidR="005A5C1E" w:rsidTr="6C93DF68" w14:paraId="26D9510C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41B07F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5A5C1E" w:rsidP="005A5C1E" w:rsidRDefault="005A5C1E" w14:paraId="4B99056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  <w:tcMar/>
          </w:tcPr>
          <w:p w:rsidRPr="003D61F9" w:rsidR="005A5C1E" w:rsidP="005A5C1E" w:rsidRDefault="005A5C1E" w14:paraId="305A79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9:45 – 10:30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62CC1BCE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193F2E72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  6</w:t>
            </w:r>
          </w:p>
        </w:tc>
        <w:tc>
          <w:tcPr>
            <w:tcW w:w="2849" w:type="dxa"/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5E5FABAA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  3</w:t>
            </w:r>
          </w:p>
        </w:tc>
      </w:tr>
      <w:tr xmlns:wp14="http://schemas.microsoft.com/office/word/2010/wordml" w:rsidRPr="0000689B" w:rsidR="005A5C1E" w:rsidTr="6C93DF68" w14:paraId="1F6F20BF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5EECED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5A5C1E" w:rsidP="005A5C1E" w:rsidRDefault="005A5C1E" w14:paraId="1299C43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tcMar/>
          </w:tcPr>
          <w:p w:rsidRPr="003D61F9" w:rsidR="005A5C1E" w:rsidP="005A5C1E" w:rsidRDefault="005A5C1E" w14:paraId="09CBB4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10:50 – 11:35</w:t>
            </w:r>
          </w:p>
        </w:tc>
        <w:tc>
          <w:tcPr>
            <w:tcW w:w="2848" w:type="dxa"/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5FE80269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shd w:val="clear" w:color="auto" w:fill="FFFFFF" w:themeFill="background1"/>
            <w:tcMar/>
            <w:vAlign w:val="center"/>
          </w:tcPr>
          <w:p w:rsidRPr="0000689B" w:rsidR="005A5C1E" w:rsidP="005A5C1E" w:rsidRDefault="000D24A6" w14:paraId="13AE044B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religia     6</w:t>
            </w:r>
          </w:p>
        </w:tc>
        <w:tc>
          <w:tcPr>
            <w:tcW w:w="2849" w:type="dxa"/>
            <w:shd w:val="clear" w:color="auto" w:fill="FFFFFF" w:themeFill="background1"/>
            <w:tcMar/>
            <w:vAlign w:val="center"/>
          </w:tcPr>
          <w:p w:rsidRPr="0000689B" w:rsidR="005A5C1E" w:rsidP="005A5C1E" w:rsidRDefault="000D24A6" w14:paraId="480A0E0C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edukacja informatyczna    2</w:t>
            </w:r>
          </w:p>
        </w:tc>
      </w:tr>
      <w:tr xmlns:wp14="http://schemas.microsoft.com/office/word/2010/wordml" w:rsidRPr="0000689B" w:rsidR="005A5C1E" w:rsidTr="6C93DF68" w14:paraId="0E2B25FA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3127FD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5A5C1E" w:rsidP="005A5C1E" w:rsidRDefault="005A5C1E" w14:paraId="4DDBEF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  <w:tcMar/>
          </w:tcPr>
          <w:p w:rsidRPr="003D61F9" w:rsidR="005A5C1E" w:rsidP="005A5C1E" w:rsidRDefault="005A5C1E" w14:paraId="7E8877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11:45 – 12:30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4C921874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  <w:t>religia   2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5A5C1E" w:rsidP="005A5C1E" w:rsidRDefault="000D24A6" w14:paraId="1576997C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edukacja informatyczna    2</w:t>
            </w:r>
          </w:p>
        </w:tc>
        <w:tc>
          <w:tcPr>
            <w:tcW w:w="2849" w:type="dxa"/>
            <w:shd w:val="clear" w:color="auto" w:fill="EEECE1" w:themeFill="background2"/>
            <w:tcMar/>
            <w:vAlign w:val="center"/>
          </w:tcPr>
          <w:p w:rsidRPr="0000689B" w:rsidR="005A5C1E" w:rsidP="005A5C1E" w:rsidRDefault="000D24A6" w14:paraId="7CECAB17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zaj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. taneczne</w:t>
            </w: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 xml:space="preserve">  7</w:t>
            </w:r>
          </w:p>
        </w:tc>
      </w:tr>
      <w:tr xmlns:wp14="http://schemas.microsoft.com/office/word/2010/wordml" w:rsidRPr="0000689B" w:rsidR="005A5C1E" w:rsidTr="6C93DF68" w14:paraId="7CDB64C8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782124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5A5C1E" w:rsidP="005A5C1E" w:rsidRDefault="005A5C1E" w14:paraId="3461D7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tcMar/>
          </w:tcPr>
          <w:p w:rsidRPr="003D61F9" w:rsidR="005A5C1E" w:rsidP="005A5C1E" w:rsidRDefault="005A5C1E" w14:paraId="7EC5CA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12:40 – 13:25</w:t>
            </w:r>
          </w:p>
        </w:tc>
        <w:tc>
          <w:tcPr>
            <w:tcW w:w="2848" w:type="dxa"/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3C581A0B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16"/>
                <w:lang w:eastAsia="pl-PL"/>
              </w:rPr>
              <w:t>zaj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16"/>
                <w:lang w:eastAsia="pl-PL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16"/>
                <w:lang w:eastAsia="pl-PL"/>
              </w:rPr>
              <w:t xml:space="preserve"> </w:t>
            </w:r>
            <w:r w:rsidRPr="0000689B"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16"/>
                <w:lang w:eastAsia="pl-PL"/>
              </w:rPr>
              <w:t>tan</w:t>
            </w: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16"/>
                <w:lang w:eastAsia="pl-PL"/>
              </w:rPr>
              <w:t>eczne</w:t>
            </w:r>
            <w:r w:rsidRPr="0000689B"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16"/>
                <w:lang w:eastAsia="pl-PL"/>
              </w:rPr>
              <w:t xml:space="preserve"> 7</w:t>
            </w:r>
          </w:p>
        </w:tc>
        <w:tc>
          <w:tcPr>
            <w:tcW w:w="2848" w:type="dxa"/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3CF2D8B6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shd w:val="clear" w:color="auto" w:fill="FFFFFF" w:themeFill="background1"/>
            <w:tcMar/>
            <w:vAlign w:val="center"/>
          </w:tcPr>
          <w:p w:rsidRPr="0000689B" w:rsidR="005A5C1E" w:rsidP="005A5C1E" w:rsidRDefault="005A5C1E" w14:paraId="0FB78278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00689B" w:rsidR="005A5C1E" w:rsidTr="6C93DF68" w14:paraId="7555861D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2482C9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/>
            <w:tcBorders/>
            <w:tcMar/>
            <w:vAlign w:val="center"/>
          </w:tcPr>
          <w:p w:rsidRPr="003D61F9" w:rsidR="005A5C1E" w:rsidP="005A5C1E" w:rsidRDefault="005A5C1E" w14:paraId="1FC399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18" w:space="0"/>
            </w:tcBorders>
            <w:shd w:val="clear" w:color="auto" w:fill="EEECE1" w:themeFill="background2"/>
            <w:tcMar/>
          </w:tcPr>
          <w:p w:rsidRPr="003D61F9" w:rsidR="005A5C1E" w:rsidP="005A5C1E" w:rsidRDefault="005A5C1E" w14:paraId="0562CB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8" w:type="dxa"/>
            <w:tcBorders>
              <w:bottom w:val="single" w:color="auto" w:sz="18" w:space="0"/>
            </w:tcBorders>
            <w:shd w:val="clear" w:color="auto" w:fill="EEECE1" w:themeFill="background2"/>
            <w:tcMar/>
          </w:tcPr>
          <w:p w:rsidRPr="0000689B" w:rsidR="005A5C1E" w:rsidP="005A5C1E" w:rsidRDefault="005A5C1E" w14:paraId="34CE0A41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bottom w:val="single" w:color="auto" w:sz="18" w:space="0"/>
            </w:tcBorders>
            <w:shd w:val="clear" w:color="auto" w:fill="EEECE1" w:themeFill="background2"/>
            <w:tcMar/>
          </w:tcPr>
          <w:p w:rsidRPr="0000689B" w:rsidR="005A5C1E" w:rsidP="005A5C1E" w:rsidRDefault="005A5C1E" w14:paraId="62EBF3C5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tcBorders>
              <w:bottom w:val="single" w:color="auto" w:sz="18" w:space="0"/>
            </w:tcBorders>
            <w:shd w:val="clear" w:color="auto" w:fill="EEECE1" w:themeFill="background2"/>
            <w:tcMar/>
          </w:tcPr>
          <w:p w:rsidRPr="0000689B" w:rsidR="005A5C1E" w:rsidP="005A5C1E" w:rsidRDefault="005A5C1E" w14:paraId="6D98A12B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339933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00689B" w:rsidR="005A5C1E" w:rsidTr="6C93DF68" w14:paraId="640E0A7F" wp14:textId="77777777">
        <w:trPr>
          <w:trHeight w:val="276"/>
        </w:trPr>
        <w:tc>
          <w:tcPr>
            <w:tcW w:w="392" w:type="dxa"/>
            <w:tcBorders>
              <w:top w:val="single" w:color="002060" w:sz="18" w:space="0"/>
            </w:tcBorders>
            <w:tcMar/>
          </w:tcPr>
          <w:p w:rsidRPr="003D61F9" w:rsidR="005A5C1E" w:rsidP="005A5C1E" w:rsidRDefault="005A5C1E" w14:paraId="06B675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>
              <w:top w:val="single" w:color="auto" w:sz="18" w:space="0"/>
            </w:tcBorders>
            <w:tcMar/>
            <w:textDirection w:val="btLr"/>
            <w:vAlign w:val="center"/>
          </w:tcPr>
          <w:p w:rsidRPr="003D61F9" w:rsidR="005A5C1E" w:rsidP="005A5C1E" w:rsidRDefault="005A5C1E" w14:paraId="2F6A8443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3D61F9" w:rsidR="005A5C1E" w:rsidP="005A5C1E" w:rsidRDefault="005A5C1E" w14:paraId="60819D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8:45</w:t>
            </w:r>
          </w:p>
        </w:tc>
        <w:tc>
          <w:tcPr>
            <w:tcW w:w="2848" w:type="dxa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00689B" w:rsidR="005A5C1E" w:rsidP="005A5C1E" w:rsidRDefault="005A5C1E" w14:paraId="5525AEAD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00689B" w:rsidR="005A5C1E" w:rsidP="005A5C1E" w:rsidRDefault="005A5C1E" w14:paraId="22793E22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 angielski</w:t>
            </w:r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 xml:space="preserve">  </w:t>
            </w:r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9" w:type="dxa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00689B" w:rsidR="005A5C1E" w:rsidP="005A5C1E" w:rsidRDefault="005A5C1E" w14:paraId="174E770E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  3</w:t>
            </w:r>
          </w:p>
        </w:tc>
      </w:tr>
      <w:tr xmlns:wp14="http://schemas.microsoft.com/office/word/2010/wordml" w:rsidRPr="0000689B" w:rsidR="005A5C1E" w:rsidTr="6C93DF68" w14:paraId="10F65368" wp14:textId="77777777">
        <w:trPr>
          <w:trHeight w:val="276"/>
        </w:trPr>
        <w:tc>
          <w:tcPr>
            <w:tcW w:w="392" w:type="dxa"/>
            <w:tcMar/>
          </w:tcPr>
          <w:p w:rsidRPr="003D61F9" w:rsidR="005A5C1E" w:rsidP="005A5C1E" w:rsidRDefault="005A5C1E" w14:paraId="01BF37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/>
            <w:tcMar/>
            <w:textDirection w:val="btLr"/>
            <w:vAlign w:val="center"/>
          </w:tcPr>
          <w:p w:rsidRPr="003D61F9" w:rsidR="005A5C1E" w:rsidP="005A5C1E" w:rsidRDefault="005A5C1E" w14:paraId="2946DB82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  <w:tcMar/>
          </w:tcPr>
          <w:p w:rsidRPr="003D61F9" w:rsidR="005A5C1E" w:rsidP="005A5C1E" w:rsidRDefault="005A5C1E" w14:paraId="3F04FB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8:50 – 9:35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1286278D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485C900B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   </w:t>
            </w:r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9" w:type="dxa"/>
            <w:shd w:val="clear" w:color="auto" w:fill="EEECE1" w:themeFill="background2"/>
            <w:tcMar/>
            <w:vAlign w:val="center"/>
          </w:tcPr>
          <w:p w:rsidRPr="0000689B" w:rsidR="005A5C1E" w:rsidP="005A5C1E" w:rsidRDefault="005A5C1E" w14:paraId="284E9541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3</w:t>
            </w:r>
          </w:p>
        </w:tc>
      </w:tr>
      <w:tr xmlns:wp14="http://schemas.microsoft.com/office/word/2010/wordml" w:rsidRPr="0000689B" w:rsidR="000D24A6" w:rsidTr="6C93DF68" w14:paraId="47EFF9E7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407EEA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5997CC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D61F9" w:rsidR="000D24A6" w:rsidP="000D24A6" w:rsidRDefault="000D24A6" w14:paraId="7FFFC5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9:45 – 10:30</w:t>
            </w: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6C93DF68" w:rsidRDefault="000D24A6" w14:paraId="5FB14073" wp14:textId="63B79AE1">
            <w:pPr>
              <w:tabs>
                <w:tab w:val="left" w:leader="none" w:pos="942"/>
              </w:tabs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6C93DF68" w:rsidR="53AAB2CC">
              <w:rPr>
                <w:rFonts w:ascii="Times New Roman" w:hAnsi="Times New Roman" w:eastAsia="Times New Roman" w:cs="Times New Roman"/>
                <w:b w:val="1"/>
                <w:bCs w:val="1"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000D24A6" w:rsidRDefault="000D24A6" w14:paraId="5DF978C5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   </w:t>
            </w:r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9" w:type="dxa"/>
            <w:shd w:val="clear" w:color="auto" w:fill="auto"/>
            <w:tcMar/>
            <w:vAlign w:val="center"/>
          </w:tcPr>
          <w:p w:rsidRPr="0000689B" w:rsidR="000D24A6" w:rsidP="000D24A6" w:rsidRDefault="000D24A6" w14:paraId="28FDD85B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j.angielski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 xml:space="preserve">   3</w:t>
            </w:r>
          </w:p>
        </w:tc>
      </w:tr>
      <w:tr xmlns:wp14="http://schemas.microsoft.com/office/word/2010/wordml" w:rsidRPr="0000689B" w:rsidR="000D24A6" w:rsidTr="6C93DF68" w14:paraId="459EEBF3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19BF4E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110FFD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  <w:tcMar/>
          </w:tcPr>
          <w:p w:rsidRPr="003D61F9" w:rsidR="000D24A6" w:rsidP="000D24A6" w:rsidRDefault="000D24A6" w14:paraId="00641C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10:50 – 11:35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78DEE396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j. angielski</w:t>
            </w:r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 xml:space="preserve">  4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73241000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849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4A2F431A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</w:tr>
      <w:tr xmlns:wp14="http://schemas.microsoft.com/office/word/2010/wordml" w:rsidRPr="0000689B" w:rsidR="000D24A6" w:rsidTr="6C93DF68" w14:paraId="1D7594B1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600792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6B6993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D61F9" w:rsidR="000D24A6" w:rsidP="000D24A6" w:rsidRDefault="000D24A6" w14:paraId="26872E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11:45 – 12:30</w:t>
            </w: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000D24A6" w:rsidRDefault="000D24A6" w14:paraId="3FE9F23F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u w:val="single"/>
                <w:lang w:eastAsia="pl-PL"/>
              </w:rPr>
            </w:pP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000D24A6" w:rsidRDefault="000D24A6" w14:paraId="7C16AD01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 rozwi</w:t>
            </w:r>
            <w:r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 xml:space="preserve">jające </w:t>
            </w:r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2849" w:type="dxa"/>
            <w:shd w:val="clear" w:color="auto" w:fill="auto"/>
            <w:tcMar/>
            <w:vAlign w:val="center"/>
          </w:tcPr>
          <w:p w:rsidRPr="0000689B" w:rsidR="000D24A6" w:rsidP="000D24A6" w:rsidRDefault="000D24A6" w14:paraId="35559533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B050"/>
                <w:sz w:val="20"/>
                <w:szCs w:val="20"/>
                <w:lang w:eastAsia="pl-PL"/>
              </w:rPr>
              <w:t xml:space="preserve">religia   </w:t>
            </w:r>
            <w:r>
              <w:rPr>
                <w:rFonts w:ascii="Times New Roman" w:hAnsi="Times New Roman" w:eastAsia="Times New Roman" w:cs="Times New Roman"/>
                <w:b/>
                <w:color w:val="00B050"/>
                <w:sz w:val="20"/>
                <w:szCs w:val="20"/>
                <w:lang w:eastAsia="pl-PL"/>
              </w:rPr>
              <w:t xml:space="preserve">  </w:t>
            </w:r>
            <w:r w:rsidRPr="0000689B">
              <w:rPr>
                <w:rFonts w:ascii="Times New Roman" w:hAnsi="Times New Roman" w:eastAsia="Times New Roman" w:cs="Times New Roman"/>
                <w:b/>
                <w:color w:val="00B050"/>
                <w:sz w:val="20"/>
                <w:szCs w:val="20"/>
                <w:lang w:eastAsia="pl-PL"/>
              </w:rPr>
              <w:t xml:space="preserve"> 3</w:t>
            </w:r>
            <w:bookmarkStart w:name="_GoBack" w:id="0"/>
            <w:bookmarkEnd w:id="0"/>
          </w:p>
        </w:tc>
      </w:tr>
      <w:tr xmlns:wp14="http://schemas.microsoft.com/office/word/2010/wordml" w:rsidRPr="0000689B" w:rsidR="000D24A6" w:rsidTr="6C93DF68" w14:paraId="04E6AB1D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44E924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1F72F6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  <w:tcMar/>
          </w:tcPr>
          <w:p w:rsidRPr="003D61F9" w:rsidR="000D24A6" w:rsidP="000D24A6" w:rsidRDefault="000D24A6" w14:paraId="664488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12:40 – 13:25</w:t>
            </w:r>
          </w:p>
        </w:tc>
        <w:tc>
          <w:tcPr>
            <w:tcW w:w="2848" w:type="dxa"/>
            <w:shd w:val="clear" w:color="auto" w:fill="EEECE1" w:themeFill="background2"/>
            <w:tcMar/>
          </w:tcPr>
          <w:p w:rsidRPr="0000689B" w:rsidR="000D24A6" w:rsidP="000D24A6" w:rsidRDefault="000D24A6" w14:paraId="08CE6F91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61CDCEAD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6BB9E253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00689B" w:rsidR="000D24A6" w:rsidTr="6C93DF68" w14:paraId="78FAA674" wp14:textId="77777777">
        <w:trPr>
          <w:trHeight w:val="276"/>
        </w:trPr>
        <w:tc>
          <w:tcPr>
            <w:tcW w:w="392" w:type="dxa"/>
            <w:tcBorders>
              <w:bottom w:val="single" w:color="auto" w:sz="18" w:space="0"/>
            </w:tcBorders>
            <w:tcMar/>
          </w:tcPr>
          <w:p w:rsidRPr="003D61F9" w:rsidR="000D24A6" w:rsidP="000D24A6" w:rsidRDefault="000D24A6" w14:paraId="45A52D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/>
            <w:tcBorders/>
            <w:tcMar/>
            <w:vAlign w:val="center"/>
          </w:tcPr>
          <w:p w:rsidRPr="003D61F9" w:rsidR="000D24A6" w:rsidP="000D24A6" w:rsidRDefault="000D24A6" w14:paraId="23DE52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3D61F9" w:rsidR="000D24A6" w:rsidP="000D24A6" w:rsidRDefault="000D24A6" w14:paraId="52E562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8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00689B" w:rsidR="000D24A6" w:rsidP="000D24A6" w:rsidRDefault="000D24A6" w14:paraId="07547A01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bottom w:val="single" w:color="auto" w:sz="18" w:space="0"/>
            </w:tcBorders>
            <w:shd w:val="clear" w:color="auto" w:fill="auto"/>
            <w:tcMar/>
            <w:vAlign w:val="center"/>
          </w:tcPr>
          <w:p w:rsidRPr="0000689B" w:rsidR="000D24A6" w:rsidP="000D24A6" w:rsidRDefault="000D24A6" w14:paraId="5043CB0F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00689B" w:rsidR="000D24A6" w:rsidP="000D24A6" w:rsidRDefault="000D24A6" w14:paraId="07459315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00689B" w:rsidR="000D24A6" w:rsidTr="6C93DF68" w14:paraId="0724EB32" wp14:textId="77777777">
        <w:trPr>
          <w:trHeight w:val="276"/>
        </w:trPr>
        <w:tc>
          <w:tcPr>
            <w:tcW w:w="392" w:type="dxa"/>
            <w:tcBorders>
              <w:top w:val="single" w:color="auto" w:sz="18" w:space="0"/>
            </w:tcBorders>
            <w:tcMar/>
          </w:tcPr>
          <w:p w:rsidRPr="003D61F9" w:rsidR="000D24A6" w:rsidP="000D24A6" w:rsidRDefault="000D24A6" w14:paraId="11361B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>
              <w:top w:val="single" w:color="auto" w:sz="18" w:space="0"/>
            </w:tcBorders>
            <w:tcMar/>
            <w:textDirection w:val="btLr"/>
            <w:vAlign w:val="center"/>
          </w:tcPr>
          <w:p w:rsidRPr="003D61F9" w:rsidR="000D24A6" w:rsidP="000D24A6" w:rsidRDefault="000D24A6" w14:paraId="13278CAB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276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 w:themeFill="background2"/>
            <w:tcMar/>
          </w:tcPr>
          <w:p w:rsidRPr="003D61F9" w:rsidR="000D24A6" w:rsidP="000D24A6" w:rsidRDefault="000D24A6" w14:paraId="1BEF99F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8:45</w:t>
            </w:r>
          </w:p>
        </w:tc>
        <w:tc>
          <w:tcPr>
            <w:tcW w:w="2848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269C7D37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655992A0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u w:val="single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     6</w:t>
            </w:r>
          </w:p>
        </w:tc>
        <w:tc>
          <w:tcPr>
            <w:tcW w:w="2849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2C4D4EF5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 xml:space="preserve">logopedia </w:t>
            </w:r>
            <w:r w:rsidRPr="0000689B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3</w:t>
            </w:r>
          </w:p>
        </w:tc>
      </w:tr>
      <w:tr xmlns:wp14="http://schemas.microsoft.com/office/word/2010/wordml" w:rsidRPr="0000689B" w:rsidR="000D24A6" w:rsidTr="6C93DF68" w14:paraId="547D3465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66CBCB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/>
            <w:tcMar/>
            <w:textDirection w:val="btLr"/>
            <w:vAlign w:val="center"/>
          </w:tcPr>
          <w:p w:rsidRPr="003D61F9" w:rsidR="000D24A6" w:rsidP="000D24A6" w:rsidRDefault="000D24A6" w14:paraId="6537F28F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4" w:space="0"/>
            </w:tcBorders>
            <w:tcMar/>
          </w:tcPr>
          <w:p w:rsidRPr="003D61F9" w:rsidR="000D24A6" w:rsidP="000D24A6" w:rsidRDefault="000D24A6" w14:paraId="6EDEED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8:50 – 9:35</w:t>
            </w:r>
          </w:p>
        </w:tc>
        <w:tc>
          <w:tcPr>
            <w:tcW w:w="2848" w:type="dxa"/>
            <w:tcBorders>
              <w:top w:val="single" w:color="auto" w:sz="2" w:space="0"/>
              <w:bottom w:val="single" w:color="auto" w:sz="2" w:space="0"/>
            </w:tcBorders>
            <w:tcMar/>
            <w:vAlign w:val="center"/>
          </w:tcPr>
          <w:p w:rsidRPr="0000689B" w:rsidR="000D24A6" w:rsidP="000D24A6" w:rsidRDefault="000D24A6" w14:paraId="0E2454FD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tcBorders>
              <w:top w:val="single" w:color="auto" w:sz="2" w:space="0"/>
              <w:bottom w:val="single" w:color="auto" w:sz="2" w:space="0"/>
            </w:tcBorders>
            <w:tcMar/>
            <w:vAlign w:val="center"/>
          </w:tcPr>
          <w:p w:rsidRPr="0000689B" w:rsidR="000D24A6" w:rsidP="000D24A6" w:rsidRDefault="000D24A6" w14:paraId="417B0642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color="auto" w:sz="2" w:space="0"/>
              <w:bottom w:val="single" w:color="auto" w:sz="2" w:space="0"/>
            </w:tcBorders>
            <w:tcMar/>
            <w:vAlign w:val="center"/>
          </w:tcPr>
          <w:p w:rsidRPr="0000689B" w:rsidR="000D24A6" w:rsidP="000D24A6" w:rsidRDefault="000D24A6" w14:paraId="64F5EEEB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 3</w:t>
            </w:r>
          </w:p>
        </w:tc>
      </w:tr>
      <w:tr xmlns:wp14="http://schemas.microsoft.com/office/word/2010/wordml" w:rsidRPr="0000689B" w:rsidR="000D24A6" w:rsidTr="6C93DF68" w14:paraId="340B694C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4AF02D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6DFB9E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EEECE1" w:themeFill="background2"/>
            <w:tcMar/>
          </w:tcPr>
          <w:p w:rsidRPr="003D61F9" w:rsidR="000D24A6" w:rsidP="000D24A6" w:rsidRDefault="000D24A6" w14:paraId="30BB9C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9:45 – 10:30</w:t>
            </w:r>
          </w:p>
        </w:tc>
        <w:tc>
          <w:tcPr>
            <w:tcW w:w="2848" w:type="dxa"/>
            <w:tcBorders>
              <w:top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3C85F7CC" wp14:textId="77777777">
            <w:pPr>
              <w:tabs>
                <w:tab w:val="left" w:pos="942"/>
              </w:tabs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  <w:t>religia     4</w:t>
            </w:r>
          </w:p>
        </w:tc>
        <w:tc>
          <w:tcPr>
            <w:tcW w:w="2848" w:type="dxa"/>
            <w:tcBorders>
              <w:top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143DC343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 xml:space="preserve">j. angielski </w:t>
            </w:r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2849" w:type="dxa"/>
            <w:tcBorders>
              <w:top w:val="single" w:color="auto" w:sz="2" w:space="0"/>
            </w:tcBorders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4824794F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3</w:t>
            </w:r>
          </w:p>
        </w:tc>
      </w:tr>
      <w:tr xmlns:wp14="http://schemas.microsoft.com/office/word/2010/wordml" w:rsidRPr="0000689B" w:rsidR="000D24A6" w:rsidTr="6C93DF68" w14:paraId="660703A0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5B6478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70DF9E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Mar/>
          </w:tcPr>
          <w:p w:rsidRPr="003D61F9" w:rsidR="000D24A6" w:rsidP="000D24A6" w:rsidRDefault="000D24A6" w14:paraId="2715EC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10:50 – 11:35</w:t>
            </w:r>
          </w:p>
        </w:tc>
        <w:tc>
          <w:tcPr>
            <w:tcW w:w="2848" w:type="dxa"/>
            <w:tcMar/>
            <w:vAlign w:val="center"/>
          </w:tcPr>
          <w:p w:rsidRPr="0000689B" w:rsidR="000D24A6" w:rsidP="000D24A6" w:rsidRDefault="000D24A6" w14:paraId="7397510A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16"/>
                <w:lang w:eastAsia="pl-PL"/>
              </w:rPr>
              <w:t>edukacja informatyczna    2</w:t>
            </w:r>
          </w:p>
        </w:tc>
        <w:tc>
          <w:tcPr>
            <w:tcW w:w="2848" w:type="dxa"/>
            <w:tcMar/>
            <w:vAlign w:val="center"/>
          </w:tcPr>
          <w:p w:rsidRPr="0000689B" w:rsidR="000D24A6" w:rsidP="000D24A6" w:rsidRDefault="000D24A6" w14:paraId="61FA5D7A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u w:val="single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 xml:space="preserve">religia   </w:t>
            </w: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 xml:space="preserve">   </w:t>
            </w:r>
            <w:r w:rsidRPr="0000689B"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9" w:type="dxa"/>
            <w:tcMar/>
            <w:vAlign w:val="center"/>
          </w:tcPr>
          <w:p w:rsidRPr="0000689B" w:rsidR="000D24A6" w:rsidP="000D24A6" w:rsidRDefault="000D24A6" w14:paraId="68A96331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 angielski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 xml:space="preserve">  </w:t>
            </w:r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3</w:t>
            </w:r>
          </w:p>
        </w:tc>
      </w:tr>
      <w:tr xmlns:wp14="http://schemas.microsoft.com/office/word/2010/wordml" w:rsidRPr="0000689B" w:rsidR="000D24A6" w:rsidTr="6C93DF68" w14:paraId="525D2F4C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2F7183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44E871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  <w:tcMar/>
          </w:tcPr>
          <w:p w:rsidRPr="003D61F9" w:rsidR="000D24A6" w:rsidP="000D24A6" w:rsidRDefault="000D24A6" w14:paraId="639761D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11:45 – 12:30</w:t>
            </w:r>
          </w:p>
        </w:tc>
        <w:tc>
          <w:tcPr>
            <w:tcW w:w="2848" w:type="dxa"/>
            <w:shd w:val="clear" w:color="auto" w:fill="EEECE1" w:themeFill="background2"/>
            <w:tcMar/>
          </w:tcPr>
          <w:p w:rsidRPr="0000689B" w:rsidR="000D24A6" w:rsidP="000D24A6" w:rsidRDefault="000D24A6" w14:paraId="5A62FF2A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j.angiel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ski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 xml:space="preserve"> </w:t>
            </w:r>
            <w:r w:rsidRPr="0000689B"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 xml:space="preserve">  4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144A5D23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849" w:type="dxa"/>
            <w:shd w:val="clear" w:color="auto" w:fill="EEECE1" w:themeFill="background2"/>
            <w:tcMar/>
          </w:tcPr>
          <w:p w:rsidRPr="0000689B" w:rsidR="000D24A6" w:rsidP="000D24A6" w:rsidRDefault="000D24A6" w14:paraId="0CF57491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religia      3</w:t>
            </w:r>
          </w:p>
        </w:tc>
      </w:tr>
      <w:tr xmlns:wp14="http://schemas.microsoft.com/office/word/2010/wordml" w:rsidRPr="0000689B" w:rsidR="000D24A6" w:rsidTr="6C93DF68" w14:paraId="696450D4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4212A1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738610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Mar/>
          </w:tcPr>
          <w:p w:rsidRPr="003D61F9" w:rsidR="000D24A6" w:rsidP="000D24A6" w:rsidRDefault="000D24A6" w14:paraId="1213C4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12:40 – 13:25</w:t>
            </w:r>
          </w:p>
        </w:tc>
        <w:tc>
          <w:tcPr>
            <w:tcW w:w="2848" w:type="dxa"/>
            <w:tcMar/>
          </w:tcPr>
          <w:p w:rsidRPr="0000689B" w:rsidR="000D24A6" w:rsidP="000D24A6" w:rsidRDefault="000D24A6" w14:paraId="637805D2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Mar/>
            <w:vAlign w:val="center"/>
          </w:tcPr>
          <w:p w:rsidRPr="0000689B" w:rsidR="000D24A6" w:rsidP="000D24A6" w:rsidRDefault="000D24A6" w14:paraId="463F29E8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shd w:val="clear" w:color="auto" w:fill="FFFFFF" w:themeFill="background1"/>
            <w:tcMar/>
          </w:tcPr>
          <w:p w:rsidRPr="0000689B" w:rsidR="000D24A6" w:rsidP="000D24A6" w:rsidRDefault="000D24A6" w14:paraId="3B7B4B86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00689B" w:rsidR="000D24A6" w:rsidTr="6C93DF68" w14:paraId="7F2E4011" wp14:textId="77777777">
        <w:trPr>
          <w:trHeight w:val="276"/>
        </w:trPr>
        <w:tc>
          <w:tcPr>
            <w:tcW w:w="392" w:type="dxa"/>
            <w:tcMar/>
          </w:tcPr>
          <w:p w:rsidRPr="003D61F9" w:rsidR="000D24A6" w:rsidP="000D24A6" w:rsidRDefault="000D24A6" w14:paraId="2C10B4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3A0FF5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  <w:tcMar/>
          </w:tcPr>
          <w:p w:rsidRPr="003D61F9" w:rsidR="000D24A6" w:rsidP="000D24A6" w:rsidRDefault="000D24A6" w14:paraId="5630AD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8" w:type="dxa"/>
            <w:shd w:val="clear" w:color="auto" w:fill="EEECE1" w:themeFill="background2"/>
            <w:tcMar/>
          </w:tcPr>
          <w:p w:rsidRPr="0000689B" w:rsidR="000D24A6" w:rsidP="000D24A6" w:rsidRDefault="000D24A6" w14:paraId="61829076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2BA226A1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shd w:val="clear" w:color="auto" w:fill="EEECE1" w:themeFill="background2"/>
            <w:tcMar/>
          </w:tcPr>
          <w:p w:rsidRPr="0000689B" w:rsidR="000D24A6" w:rsidP="000D24A6" w:rsidRDefault="000D24A6" w14:paraId="17AD93B2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00689B" w:rsidR="000D24A6" w:rsidTr="6C93DF68" w14:paraId="4B591DA7" wp14:textId="77777777">
        <w:trPr>
          <w:trHeight w:val="276"/>
        </w:trPr>
        <w:tc>
          <w:tcPr>
            <w:tcW w:w="39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3D61F9" w:rsidR="000D24A6" w:rsidP="000D24A6" w:rsidRDefault="000D24A6" w14:paraId="6E1226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>
              <w:top w:val="single" w:color="auto" w:sz="18" w:space="0"/>
            </w:tcBorders>
            <w:shd w:val="clear" w:color="auto" w:fill="auto"/>
            <w:tcMar/>
            <w:textDirection w:val="btLr"/>
            <w:vAlign w:val="center"/>
          </w:tcPr>
          <w:p w:rsidRPr="003D61F9" w:rsidR="000D24A6" w:rsidP="000D24A6" w:rsidRDefault="000D24A6" w14:paraId="2F3E6AA0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276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3D61F9" w:rsidR="000D24A6" w:rsidP="000D24A6" w:rsidRDefault="000D24A6" w14:paraId="39D420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8:45</w:t>
            </w:r>
          </w:p>
        </w:tc>
        <w:tc>
          <w:tcPr>
            <w:tcW w:w="2848" w:type="dxa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00689B" w:rsidR="000D24A6" w:rsidP="000D24A6" w:rsidRDefault="000D24A6" w14:paraId="022A6BE2" wp14:textId="77777777">
            <w:pPr>
              <w:tabs>
                <w:tab w:val="left" w:pos="942"/>
              </w:tabs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 4</w:t>
            </w:r>
          </w:p>
        </w:tc>
        <w:tc>
          <w:tcPr>
            <w:tcW w:w="2848" w:type="dxa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00689B" w:rsidR="000D24A6" w:rsidP="000D24A6" w:rsidRDefault="000D24A6" w14:paraId="0699FDDD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 6</w:t>
            </w:r>
          </w:p>
        </w:tc>
        <w:tc>
          <w:tcPr>
            <w:tcW w:w="2849" w:type="dxa"/>
            <w:tcBorders>
              <w:top w:val="single" w:color="auto" w:sz="18" w:space="0"/>
            </w:tcBorders>
            <w:shd w:val="clear" w:color="auto" w:fill="auto"/>
            <w:tcMar/>
            <w:vAlign w:val="center"/>
          </w:tcPr>
          <w:p w:rsidRPr="0000689B" w:rsidR="000D24A6" w:rsidP="000D24A6" w:rsidRDefault="000D24A6" w14:paraId="515BD693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  3</w:t>
            </w:r>
          </w:p>
        </w:tc>
      </w:tr>
      <w:tr xmlns:wp14="http://schemas.microsoft.com/office/word/2010/wordml" w:rsidRPr="0000689B" w:rsidR="000D24A6" w:rsidTr="6C93DF68" w14:paraId="57B71A0A" wp14:textId="77777777">
        <w:trPr>
          <w:trHeight w:val="276"/>
        </w:trPr>
        <w:tc>
          <w:tcPr>
            <w:tcW w:w="392" w:type="dxa"/>
            <w:shd w:val="clear" w:color="auto" w:fill="EEECE1" w:themeFill="background2"/>
            <w:tcMar/>
          </w:tcPr>
          <w:p w:rsidRPr="003D61F9" w:rsidR="000D24A6" w:rsidP="000D24A6" w:rsidRDefault="000D24A6" w14:paraId="0EA49E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0DE4B5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  <w:tcMar/>
          </w:tcPr>
          <w:p w:rsidRPr="003D61F9" w:rsidR="000D24A6" w:rsidP="000D24A6" w:rsidRDefault="000D24A6" w14:paraId="57A1F0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8:50 – 9:35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5D496839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 4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7ED5F7A9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u w:val="single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 6</w:t>
            </w:r>
          </w:p>
        </w:tc>
        <w:tc>
          <w:tcPr>
            <w:tcW w:w="2849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107E01F3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  3</w:t>
            </w:r>
          </w:p>
        </w:tc>
      </w:tr>
      <w:tr xmlns:wp14="http://schemas.microsoft.com/office/word/2010/wordml" w:rsidRPr="0000689B" w:rsidR="000D24A6" w:rsidTr="6C93DF68" w14:paraId="57D8969E" wp14:textId="77777777">
        <w:trPr>
          <w:trHeight w:val="276"/>
        </w:trPr>
        <w:tc>
          <w:tcPr>
            <w:tcW w:w="392" w:type="dxa"/>
            <w:shd w:val="clear" w:color="auto" w:fill="auto"/>
            <w:tcMar/>
          </w:tcPr>
          <w:p w:rsidRPr="003D61F9" w:rsidR="000D24A6" w:rsidP="000D24A6" w:rsidRDefault="000D24A6" w14:paraId="5E26EE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66204F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D61F9" w:rsidR="000D24A6" w:rsidP="000D24A6" w:rsidRDefault="000D24A6" w14:paraId="617F70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9:45 – 10:30</w:t>
            </w: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000D24A6" w:rsidRDefault="000D24A6" w14:paraId="758F4B88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zaj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 xml:space="preserve"> </w:t>
            </w: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.  4</w:t>
            </w: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000D24A6" w:rsidRDefault="000D24A6" w14:paraId="5B5B3099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  <w:t>.  6</w:t>
            </w:r>
          </w:p>
        </w:tc>
        <w:tc>
          <w:tcPr>
            <w:tcW w:w="2849" w:type="dxa"/>
            <w:shd w:val="clear" w:color="auto" w:fill="auto"/>
            <w:tcMar/>
            <w:vAlign w:val="center"/>
          </w:tcPr>
          <w:p w:rsidRPr="0000689B" w:rsidR="000D24A6" w:rsidP="000D24A6" w:rsidRDefault="000D24A6" w14:paraId="61223467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</w:pPr>
            <w:proofErr w:type="spellStart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zaj.zint</w:t>
            </w:r>
            <w:proofErr w:type="spellEnd"/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.   3</w:t>
            </w:r>
          </w:p>
        </w:tc>
      </w:tr>
      <w:tr xmlns:wp14="http://schemas.microsoft.com/office/word/2010/wordml" w:rsidRPr="0000689B" w:rsidR="000D24A6" w:rsidTr="6C93DF68" w14:paraId="5FE37467" wp14:textId="77777777">
        <w:trPr>
          <w:trHeight w:val="276"/>
        </w:trPr>
        <w:tc>
          <w:tcPr>
            <w:tcW w:w="392" w:type="dxa"/>
            <w:shd w:val="clear" w:color="auto" w:fill="auto"/>
            <w:tcMar/>
          </w:tcPr>
          <w:p w:rsidRPr="003D61F9" w:rsidR="000D24A6" w:rsidP="000D24A6" w:rsidRDefault="000D24A6" w14:paraId="2598DE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2DBF0D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3D61F9" w:rsidR="000D24A6" w:rsidP="000D24A6" w:rsidRDefault="000D24A6" w14:paraId="727D9C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10:50 – 11:35</w:t>
            </w:r>
          </w:p>
        </w:tc>
        <w:tc>
          <w:tcPr>
            <w:tcW w:w="2848" w:type="dxa"/>
            <w:shd w:val="clear" w:color="auto" w:fill="F2F2F2" w:themeFill="background1" w:themeFillShade="F2"/>
            <w:tcMar/>
            <w:vAlign w:val="center"/>
          </w:tcPr>
          <w:p w:rsidRPr="0000689B" w:rsidR="000D24A6" w:rsidP="6C93DF68" w:rsidRDefault="000D24A6" w14:paraId="2F0FC591" wp14:textId="7C6EFD01">
            <w:pPr>
              <w:tabs>
                <w:tab w:val="left" w:pos="942"/>
              </w:tabs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6C93DF68" w:rsidR="1673AB51">
              <w:rPr>
                <w:rFonts w:ascii="Times New Roman" w:hAnsi="Times New Roman" w:eastAsia="Times New Roman" w:cs="Times New Roman"/>
                <w:b w:val="1"/>
                <w:bCs w:val="1"/>
                <w:color w:val="0000FF"/>
                <w:sz w:val="20"/>
                <w:szCs w:val="20"/>
                <w:lang w:eastAsia="pl-PL"/>
              </w:rPr>
              <w:t xml:space="preserve">wychowanie </w:t>
            </w:r>
            <w:r w:rsidRPr="6C93DF68" w:rsidR="1673AB51">
              <w:rPr>
                <w:rFonts w:ascii="Times New Roman" w:hAnsi="Times New Roman" w:eastAsia="Times New Roman" w:cs="Times New Roman"/>
                <w:b w:val="1"/>
                <w:bCs w:val="1"/>
                <w:color w:val="0000FF"/>
                <w:sz w:val="20"/>
                <w:szCs w:val="20"/>
                <w:lang w:eastAsia="pl-PL"/>
              </w:rPr>
              <w:t>fizyczne</w:t>
            </w:r>
          </w:p>
        </w:tc>
        <w:tc>
          <w:tcPr>
            <w:tcW w:w="2848" w:type="dxa"/>
            <w:shd w:val="clear" w:color="auto" w:fill="F2F2F2" w:themeFill="background1" w:themeFillShade="F2"/>
            <w:tcMar/>
            <w:vAlign w:val="center"/>
          </w:tcPr>
          <w:p w:rsidRPr="0000689B" w:rsidR="000D24A6" w:rsidP="000D24A6" w:rsidRDefault="000D24A6" w14:paraId="25B90C55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edukacja   muzyczna  6</w:t>
            </w:r>
          </w:p>
        </w:tc>
        <w:tc>
          <w:tcPr>
            <w:tcW w:w="2849" w:type="dxa"/>
            <w:shd w:val="clear" w:color="auto" w:fill="F2F2F2" w:themeFill="background1" w:themeFillShade="F2"/>
            <w:tcMar/>
            <w:vAlign w:val="center"/>
          </w:tcPr>
          <w:p w:rsidRPr="0000689B" w:rsidR="000D24A6" w:rsidP="000D24A6" w:rsidRDefault="000D24A6" w14:paraId="76CEAE31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edukacja   muzyczna  6</w:t>
            </w:r>
          </w:p>
        </w:tc>
      </w:tr>
      <w:tr xmlns:wp14="http://schemas.microsoft.com/office/word/2010/wordml" w:rsidRPr="0000689B" w:rsidR="000D24A6" w:rsidTr="6C93DF68" w14:paraId="048F5E00" wp14:textId="77777777">
        <w:trPr>
          <w:trHeight w:val="276"/>
        </w:trPr>
        <w:tc>
          <w:tcPr>
            <w:tcW w:w="392" w:type="dxa"/>
            <w:shd w:val="clear" w:color="auto" w:fill="auto"/>
            <w:tcMar/>
          </w:tcPr>
          <w:p w:rsidRPr="003D61F9" w:rsidR="000D24A6" w:rsidP="000D24A6" w:rsidRDefault="000D24A6" w14:paraId="0C3A5C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6B62F1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D61F9" w:rsidR="000D24A6" w:rsidP="000D24A6" w:rsidRDefault="000D24A6" w14:paraId="254DFDA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11:45 – 12:30</w:t>
            </w: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000D24A6" w:rsidRDefault="000D24A6" w14:paraId="21BF2157" wp14:textId="77777777">
            <w:pPr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16"/>
                <w:lang w:eastAsia="pl-PL"/>
              </w:rPr>
              <w:t>edukacja plastyczna 4</w:t>
            </w: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000D24A6" w:rsidRDefault="000D24A6" w14:paraId="0965338A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u w:val="single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849" w:type="dxa"/>
            <w:shd w:val="clear" w:color="auto" w:fill="auto"/>
            <w:tcMar/>
            <w:vAlign w:val="center"/>
          </w:tcPr>
          <w:p w:rsidRPr="0000689B" w:rsidR="000D24A6" w:rsidP="000D24A6" w:rsidRDefault="000D24A6" w14:paraId="04DF0FD1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u w:val="single"/>
                <w:lang w:eastAsia="pl-PL"/>
              </w:rPr>
            </w:pPr>
            <w:r w:rsidRPr="0000689B"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</w:tr>
      <w:tr xmlns:wp14="http://schemas.microsoft.com/office/word/2010/wordml" w:rsidRPr="0000689B" w:rsidR="000D24A6" w:rsidTr="6C93DF68" w14:paraId="1D336F7B" wp14:textId="77777777">
        <w:trPr>
          <w:trHeight w:val="276"/>
        </w:trPr>
        <w:tc>
          <w:tcPr>
            <w:tcW w:w="392" w:type="dxa"/>
            <w:shd w:val="clear" w:color="auto" w:fill="EEECE1" w:themeFill="background2"/>
            <w:tcMar/>
          </w:tcPr>
          <w:p w:rsidRPr="003D61F9" w:rsidR="000D24A6" w:rsidP="000D24A6" w:rsidRDefault="000D24A6" w14:paraId="7B6CD0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02F2C3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  <w:tcMar/>
          </w:tcPr>
          <w:p w:rsidRPr="003D61F9" w:rsidR="000D24A6" w:rsidP="6C93DF68" w:rsidRDefault="000D24A6" w14:paraId="0E392221" wp14:textId="20450C62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16"/>
                <w:szCs w:val="16"/>
                <w:lang w:eastAsia="pl-PL"/>
              </w:rPr>
            </w:pPr>
            <w:r w:rsidRPr="6C93DF68" w:rsidR="70DA24C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6"/>
                <w:szCs w:val="16"/>
                <w:lang w:eastAsia="pl-PL"/>
              </w:rPr>
              <w:t xml:space="preserve">  </w:t>
            </w:r>
            <w:r w:rsidRPr="6C93DF68" w:rsidR="1673AB5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6"/>
                <w:szCs w:val="16"/>
                <w:lang w:eastAsia="pl-PL"/>
              </w:rPr>
              <w:t>12:40 – 13:25</w:t>
            </w:r>
          </w:p>
        </w:tc>
        <w:tc>
          <w:tcPr>
            <w:tcW w:w="2848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680A4E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shd w:val="clear" w:color="auto" w:fill="EEECE1" w:themeFill="background2"/>
            <w:tcMar/>
          </w:tcPr>
          <w:p w:rsidRPr="0000689B" w:rsidR="000D24A6" w:rsidP="000D24A6" w:rsidRDefault="000D24A6" w14:paraId="19219836" wp14:textId="77777777">
            <w:pPr>
              <w:spacing w:after="0" w:line="240" w:lineRule="auto"/>
              <w:ind w:left="163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shd w:val="clear" w:color="auto" w:fill="EEECE1" w:themeFill="background2"/>
            <w:tcMar/>
            <w:vAlign w:val="center"/>
          </w:tcPr>
          <w:p w:rsidRPr="0000689B" w:rsidR="000D24A6" w:rsidP="000D24A6" w:rsidRDefault="000D24A6" w14:paraId="296FEF7D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FF33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00689B" w:rsidR="000D24A6" w:rsidTr="6C93DF68" w14:paraId="79ECF762" wp14:textId="77777777">
        <w:trPr>
          <w:trHeight w:val="276"/>
        </w:trPr>
        <w:tc>
          <w:tcPr>
            <w:tcW w:w="392" w:type="dxa"/>
            <w:shd w:val="clear" w:color="auto" w:fill="auto"/>
            <w:tcMar/>
          </w:tcPr>
          <w:p w:rsidRPr="003D61F9" w:rsidR="000D24A6" w:rsidP="000D24A6" w:rsidRDefault="000D24A6" w14:paraId="7E2D64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D61F9"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/>
            <w:tcMar/>
            <w:vAlign w:val="center"/>
          </w:tcPr>
          <w:p w:rsidRPr="003D61F9" w:rsidR="000D24A6" w:rsidP="000D24A6" w:rsidRDefault="000D24A6" w14:paraId="7194DB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D61F9" w:rsidR="000D24A6" w:rsidP="000D24A6" w:rsidRDefault="000D24A6" w14:paraId="769D0D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000D24A6" w:rsidRDefault="000D24A6" w14:paraId="54CD24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848" w:type="dxa"/>
            <w:shd w:val="clear" w:color="auto" w:fill="auto"/>
            <w:tcMar/>
            <w:vAlign w:val="center"/>
          </w:tcPr>
          <w:p w:rsidRPr="0000689B" w:rsidR="000D24A6" w:rsidP="000D24A6" w:rsidRDefault="000D24A6" w14:paraId="1231BE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shd w:val="clear" w:color="auto" w:fill="auto"/>
            <w:tcMar/>
            <w:vAlign w:val="center"/>
          </w:tcPr>
          <w:p w:rsidRPr="0000689B" w:rsidR="000D24A6" w:rsidP="000D24A6" w:rsidRDefault="000D24A6" w14:paraId="36FEB5B0" wp14:textId="77777777">
            <w:pPr>
              <w:spacing w:after="0" w:line="240" w:lineRule="auto"/>
              <w:ind w:left="150"/>
              <w:rPr>
                <w:rFonts w:ascii="Times New Roman" w:hAnsi="Times New Roman" w:eastAsia="Times New Roman" w:cs="Times New Roman"/>
                <w:b/>
                <w:color w:val="FF3300"/>
                <w:sz w:val="20"/>
                <w:szCs w:val="20"/>
                <w:lang w:eastAsia="pl-PL"/>
              </w:rPr>
            </w:pPr>
          </w:p>
        </w:tc>
      </w:tr>
    </w:tbl>
    <w:p xmlns:wp14="http://schemas.microsoft.com/office/word/2010/wordml" w:rsidRPr="003D61F9" w:rsidR="003D61F9" w:rsidP="003D61F9" w:rsidRDefault="003D61F9" w14:paraId="30D7AA69" wp14:textId="77777777">
      <w:pPr>
        <w:spacing w:after="0" w:line="240" w:lineRule="auto"/>
        <w:rPr>
          <w:rFonts w:ascii="Times New Roman" w:hAnsi="Times New Roman" w:eastAsia="Calibri" w:cs="Times New Roman"/>
          <w:b/>
          <w:sz w:val="4"/>
          <w:szCs w:val="28"/>
        </w:rPr>
      </w:pPr>
    </w:p>
    <w:sectPr w:rsidRPr="003D61F9" w:rsidR="003D61F9" w:rsidSect="005A5C1E">
      <w:pgSz w:w="11906" w:h="16838" w:orient="portrait"/>
      <w:pgMar w:top="426" w:right="425" w:bottom="11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F9"/>
    <w:rsid w:val="0000689B"/>
    <w:rsid w:val="000D24A6"/>
    <w:rsid w:val="000D5E46"/>
    <w:rsid w:val="000F58D5"/>
    <w:rsid w:val="001C7293"/>
    <w:rsid w:val="0023782F"/>
    <w:rsid w:val="002D601E"/>
    <w:rsid w:val="0035440B"/>
    <w:rsid w:val="00354915"/>
    <w:rsid w:val="003B42E0"/>
    <w:rsid w:val="003D61F9"/>
    <w:rsid w:val="005511B9"/>
    <w:rsid w:val="005A5C1E"/>
    <w:rsid w:val="006D04E1"/>
    <w:rsid w:val="0072206F"/>
    <w:rsid w:val="00731CBD"/>
    <w:rsid w:val="00740454"/>
    <w:rsid w:val="00933029"/>
    <w:rsid w:val="00970C62"/>
    <w:rsid w:val="009F6652"/>
    <w:rsid w:val="00B024F5"/>
    <w:rsid w:val="00B07F0C"/>
    <w:rsid w:val="00B4532E"/>
    <w:rsid w:val="00B47971"/>
    <w:rsid w:val="00B9384B"/>
    <w:rsid w:val="00BA4C2B"/>
    <w:rsid w:val="00BF61C8"/>
    <w:rsid w:val="00F3025C"/>
    <w:rsid w:val="1673AB51"/>
    <w:rsid w:val="28F1084E"/>
    <w:rsid w:val="53AAB2CC"/>
    <w:rsid w:val="606C14EF"/>
    <w:rsid w:val="6C93DF68"/>
    <w:rsid w:val="70D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52E0"/>
  <w15:docId w15:val="{b22d09cb-1e02-497e-9508-b9e6ef290b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numbering" w:styleId="Bezlisty1" w:customStyle="1">
    <w:name w:val="Bez listy1"/>
    <w:next w:val="Bezlisty"/>
    <w:uiPriority w:val="99"/>
    <w:semiHidden/>
    <w:unhideWhenUsed/>
    <w:rsid w:val="003D61F9"/>
  </w:style>
  <w:style w:type="character" w:styleId="Uwydatnienie">
    <w:name w:val="Emphasis"/>
    <w:uiPriority w:val="20"/>
    <w:qFormat/>
    <w:rsid w:val="003D61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F9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D61F9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D61F9"/>
  </w:style>
  <w:style w:type="character" w:styleId="Uwydatnienie">
    <w:name w:val="Emphasis"/>
    <w:uiPriority w:val="20"/>
    <w:qFormat/>
    <w:rsid w:val="003D61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Anna Skwarek</lastModifiedBy>
  <revision>4</revision>
  <dcterms:created xsi:type="dcterms:W3CDTF">2021-01-14T23:20:00.0000000Z</dcterms:created>
  <dcterms:modified xsi:type="dcterms:W3CDTF">2021-01-15T14:46:15.4967476Z</dcterms:modified>
</coreProperties>
</file>